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A2" w:rsidRPr="0059776B" w:rsidRDefault="008D0F24" w:rsidP="005977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6B">
        <w:rPr>
          <w:rFonts w:ascii="Times New Roman" w:hAnsi="Times New Roman" w:cs="Times New Roman"/>
          <w:b/>
          <w:sz w:val="28"/>
          <w:szCs w:val="28"/>
        </w:rPr>
        <w:t>Сведения  о  педагогических  работниках,  участвующих  в  реализации основной   образовательной   программы   (далее   в   настоящем   пункте  - педагогические работники</w:t>
      </w:r>
      <w:r w:rsidR="00D54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76B">
        <w:rPr>
          <w:rFonts w:ascii="Times New Roman" w:hAnsi="Times New Roman" w:cs="Times New Roman"/>
          <w:b/>
          <w:sz w:val="28"/>
          <w:szCs w:val="28"/>
        </w:rPr>
        <w:t>на 01.</w:t>
      </w:r>
      <w:r w:rsidR="00CF510C">
        <w:rPr>
          <w:rFonts w:ascii="Times New Roman" w:hAnsi="Times New Roman" w:cs="Times New Roman"/>
          <w:b/>
          <w:sz w:val="28"/>
          <w:szCs w:val="28"/>
        </w:rPr>
        <w:t>05.2024</w:t>
      </w:r>
      <w:r w:rsidR="0059776B">
        <w:rPr>
          <w:rFonts w:ascii="Times New Roman" w:hAnsi="Times New Roman" w:cs="Times New Roman"/>
          <w:b/>
          <w:sz w:val="28"/>
          <w:szCs w:val="28"/>
        </w:rPr>
        <w:t xml:space="preserve"> г.)</w:t>
      </w:r>
      <w:r w:rsidRPr="0059776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843"/>
        <w:gridCol w:w="2126"/>
        <w:gridCol w:w="2693"/>
        <w:gridCol w:w="1843"/>
        <w:gridCol w:w="2126"/>
        <w:gridCol w:w="2127"/>
      </w:tblGrid>
      <w:tr w:rsidR="00096760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  <w:jc w:val="center"/>
            </w:pPr>
            <w:r>
              <w:t>Фамилия, имя, отчество (при наличии) педагогического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  <w:jc w:val="center"/>
            </w:pPr>
            <w:r>
              <w:t>Должность, квалификационная категория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4B554A" w:rsidP="004B554A">
            <w:pPr>
              <w:pStyle w:val="ConsPlusNormal"/>
              <w:ind w:left="80"/>
              <w:jc w:val="center"/>
            </w:pPr>
            <w:r>
              <w:t xml:space="preserve">Уровень образования / </w:t>
            </w:r>
            <w:r w:rsidR="00096760">
              <w:t xml:space="preserve">Полное наименование организации профессионального образования, которую окончил (или еще учится) педагогический работник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</w:pPr>
            <w:r>
              <w:t>Дата окончания (годы учебы, если не окончил)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  <w:jc w:val="center"/>
            </w:pPr>
            <w:r>
              <w:t xml:space="preserve">Полученная </w:t>
            </w:r>
            <w:r w:rsidR="004B554A">
              <w:t>специальность</w:t>
            </w:r>
            <w:r>
              <w:t xml:space="preserve"> /</w:t>
            </w:r>
            <w:r w:rsidR="004B554A">
              <w:t xml:space="preserve"> квалификация</w:t>
            </w:r>
            <w:r>
              <w:t xml:space="preserve"> по диплому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  <w:jc w:val="center"/>
            </w:pPr>
            <w:r>
              <w:t>Серия и номер документа об образовании</w:t>
            </w:r>
          </w:p>
        </w:tc>
      </w:tr>
      <w:tr w:rsidR="00096760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  <w:jc w:val="center"/>
            </w:pPr>
            <w:r>
              <w:t>7</w:t>
            </w:r>
          </w:p>
        </w:tc>
      </w:tr>
      <w:tr w:rsidR="00096760" w:rsidTr="004B554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</w:pPr>
            <w:r>
              <w:t>ГПД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60" w:rsidRDefault="00096760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Абгарян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Седа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Арменовна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</w:pPr>
            <w: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F1529D" w:rsidP="004B554A">
            <w:pPr>
              <w:pStyle w:val="ConsPlusNormal"/>
              <w:ind w:left="80"/>
            </w:pPr>
            <w:r>
              <w:t>Переподготовк</w:t>
            </w:r>
            <w:proofErr w:type="gramStart"/>
            <w:r>
              <w:t>а ООО</w:t>
            </w:r>
            <w:proofErr w:type="gramEnd"/>
            <w:r>
              <w:t xml:space="preserve"> Центр повышения квалификации и переподготовки «Луч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F1529D" w:rsidP="004B554A">
            <w:pPr>
              <w:pStyle w:val="ConsPlusNormal"/>
              <w:ind w:left="80"/>
            </w:pPr>
            <w:r>
              <w:t>28.01.2020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F1529D" w:rsidP="004B554A">
            <w:pPr>
              <w:pStyle w:val="ConsPlusNormal"/>
              <w:ind w:left="80"/>
            </w:pPr>
            <w:r>
              <w:t>Дошкольная педагогика /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F1529D" w:rsidP="004B554A">
            <w:pPr>
              <w:pStyle w:val="ConsPlusNormal"/>
              <w:ind w:left="80"/>
            </w:pPr>
            <w:r>
              <w:t>Диплом о переподготовке</w:t>
            </w:r>
          </w:p>
        </w:tc>
      </w:tr>
      <w:tr w:rsidR="00096760" w:rsidTr="004B554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F1529D" w:rsidP="00137B80">
            <w:pPr>
              <w:pStyle w:val="ConsPlusNormal"/>
            </w:pPr>
            <w:r>
              <w:t>Дополнительное образование (отпуск по уходу за ребенком)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60" w:rsidRDefault="00096760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Авсиевич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Дарья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</w:pPr>
            <w:r>
              <w:t>Педагог дополнительного образования (отпуск по уходу за ребенком)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9D" w:rsidRDefault="00F1529D" w:rsidP="004B554A">
            <w:pPr>
              <w:pStyle w:val="ConsPlusNormal"/>
              <w:ind w:left="80"/>
            </w:pPr>
            <w:r>
              <w:t>Высшее профессиональное</w:t>
            </w:r>
          </w:p>
          <w:p w:rsidR="00096760" w:rsidRDefault="00F1529D" w:rsidP="004B554A">
            <w:pPr>
              <w:pStyle w:val="ConsPlusNormal"/>
              <w:ind w:left="80"/>
            </w:pPr>
            <w:r>
              <w:t>СФУ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</w:pPr>
            <w:r>
              <w:t>10.07.2014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F1529D" w:rsidP="004B554A">
            <w:pPr>
              <w:pStyle w:val="ConsPlusNormal"/>
              <w:ind w:left="80"/>
            </w:pPr>
            <w:r>
              <w:t>Технология продуктов общественного питания</w:t>
            </w:r>
            <w:r w:rsidR="00096760">
              <w:t xml:space="preserve"> /</w:t>
            </w:r>
          </w:p>
          <w:p w:rsidR="00096760" w:rsidRDefault="00096760" w:rsidP="004B554A">
            <w:pPr>
              <w:pStyle w:val="ConsPlusNormal"/>
              <w:ind w:left="80"/>
            </w:pPr>
            <w:r>
              <w:t>инженер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9D" w:rsidRDefault="00F1529D" w:rsidP="004B554A">
            <w:pPr>
              <w:pStyle w:val="ConsPlusNormal"/>
              <w:ind w:left="80"/>
            </w:pPr>
            <w:r>
              <w:t xml:space="preserve">Диплом </w:t>
            </w:r>
          </w:p>
          <w:p w:rsidR="00096760" w:rsidRDefault="00F1529D" w:rsidP="004B554A">
            <w:pPr>
              <w:pStyle w:val="ConsPlusNormal"/>
              <w:ind w:left="80"/>
            </w:pPr>
            <w:r>
              <w:t xml:space="preserve">102424 0612433 </w:t>
            </w:r>
          </w:p>
        </w:tc>
      </w:tr>
      <w:tr w:rsidR="00096760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60" w:rsidRDefault="00096760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Акачутина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137B80">
            <w:pPr>
              <w:pStyle w:val="ConsPlusNormal"/>
            </w:pPr>
            <w:r>
              <w:t>Учитель обществознания</w:t>
            </w:r>
          </w:p>
          <w:p w:rsidR="00096760" w:rsidRDefault="00096760" w:rsidP="00137B80">
            <w:pPr>
              <w:pStyle w:val="ConsPlusNormal"/>
            </w:pPr>
          </w:p>
          <w:p w:rsidR="00096760" w:rsidRDefault="00096760" w:rsidP="00137B80">
            <w:pPr>
              <w:pStyle w:val="ConsPlusNormal"/>
            </w:pPr>
            <w:r>
              <w:t>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4B554A" w:rsidP="004B554A">
            <w:pPr>
              <w:pStyle w:val="ConsPlusNormal"/>
              <w:ind w:left="80"/>
            </w:pPr>
            <w:proofErr w:type="gramStart"/>
            <w:r>
              <w:t>Высшее</w:t>
            </w:r>
            <w:proofErr w:type="gramEnd"/>
            <w:r>
              <w:t xml:space="preserve"> профессиональное / </w:t>
            </w:r>
            <w:r w:rsidR="00096760">
              <w:t>Томский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</w:pPr>
            <w: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</w:pPr>
            <w:r>
              <w:t>История и обществоведение / 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60" w:rsidRDefault="00096760" w:rsidP="004B554A">
            <w:pPr>
              <w:pStyle w:val="ConsPlusNormal"/>
              <w:ind w:left="80"/>
            </w:pPr>
            <w:r>
              <w:t xml:space="preserve">Диплом </w:t>
            </w:r>
          </w:p>
          <w:p w:rsidR="00096760" w:rsidRDefault="00096760" w:rsidP="004B554A">
            <w:pPr>
              <w:pStyle w:val="ConsPlusNormal"/>
              <w:ind w:left="80"/>
            </w:pPr>
          </w:p>
          <w:p w:rsidR="00096760" w:rsidRDefault="00096760" w:rsidP="004B554A">
            <w:pPr>
              <w:pStyle w:val="ConsPlusNormal"/>
              <w:ind w:left="80"/>
            </w:pPr>
            <w:r>
              <w:t>АВ №</w:t>
            </w:r>
            <w:r w:rsidRPr="00096760">
              <w:t>757416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Психология (10-11), Я выбираю (9 класс), индивидуальные занятия с детьми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Алексеева Татьяна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Заместитель директора по УВР,</w:t>
            </w:r>
          </w:p>
          <w:p w:rsidR="008E6589" w:rsidRDefault="008E6589" w:rsidP="00137B80">
            <w:pPr>
              <w:pStyle w:val="ConsPlusNormal"/>
            </w:pPr>
            <w:r>
              <w:t>Психолог –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Высшее профессиональное/ </w:t>
            </w: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1992</w:t>
            </w: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  <w: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Педагогика и психология / </w:t>
            </w:r>
            <w:r>
              <w:lastRenderedPageBreak/>
              <w:t>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 ТВ </w:t>
            </w:r>
            <w:r w:rsidRPr="004B554A">
              <w:t>548136</w:t>
            </w: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Диплом 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ВСА </w:t>
            </w:r>
            <w:r w:rsidRPr="004B554A">
              <w:t>0364049</w:t>
            </w:r>
          </w:p>
          <w:p w:rsidR="008E6589" w:rsidRDefault="008E6589" w:rsidP="004B554A">
            <w:pPr>
              <w:pStyle w:val="ConsPlusNormal"/>
              <w:ind w:left="80"/>
            </w:pP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Берсенева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Наталья Яковлевна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A5CDB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  <w:p w:rsidR="008E6589" w:rsidRDefault="008E6589" w:rsidP="004B554A">
            <w:pPr>
              <w:pStyle w:val="ConsPlusNormal"/>
              <w:ind w:left="8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ВСБ </w:t>
            </w:r>
            <w:r w:rsidRPr="005A5CDB">
              <w:t>0496220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234889">
            <w:pPr>
              <w:pStyle w:val="ConsPlusNormal"/>
            </w:pPr>
            <w:r>
              <w:t>Студия «Актерское мастерство»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Борозненко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Дарья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Советник директора школы по воспитанию</w:t>
            </w:r>
          </w:p>
          <w:p w:rsidR="008E6589" w:rsidRDefault="008E6589" w:rsidP="00137B80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eastAsiaTheme="minorHAnsi"/>
                <w:color w:val="000000"/>
                <w:lang w:eastAsia="en-US"/>
              </w:rPr>
              <w:t>Сибирский Федеральный университет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rPr>
                <w:rFonts w:eastAsiaTheme="minorHAnsi"/>
                <w:color w:val="000000"/>
                <w:lang w:eastAsia="en-US"/>
              </w:rPr>
              <w:t>28.06.2022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rPr>
                <w:rFonts w:eastAsiaTheme="minorHAnsi"/>
                <w:color w:val="000000"/>
                <w:lang w:eastAsia="en-US"/>
              </w:rPr>
              <w:t>Бакалавр / Педагогическое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rPr>
                <w:rFonts w:eastAsiaTheme="minorHAnsi"/>
                <w:color w:val="000000"/>
                <w:lang w:eastAsia="en-US"/>
              </w:rPr>
              <w:t>102434 0052111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Бухарин Григорий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Педагог дополнительного образования, 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A6FBC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01.06.2010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A5CDB">
            <w:pPr>
              <w:pStyle w:val="ConsPlusNormal"/>
              <w:ind w:left="80"/>
            </w:pPr>
            <w:r>
              <w:t>История и право / учитель истории и права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ВСГ </w:t>
            </w:r>
            <w:r w:rsidRPr="005A6FBC">
              <w:t>4882770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Венидиктова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A6FBC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A6FBC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  <w:p w:rsidR="008E6589" w:rsidRDefault="008E6589" w:rsidP="004B554A">
            <w:pPr>
              <w:pStyle w:val="ConsPlusNormal"/>
              <w:ind w:left="8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ЖВ </w:t>
            </w:r>
            <w:r w:rsidRPr="005A6FBC">
              <w:t>347363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История,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Pr="0006652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Волков Евгений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истории и обществознания,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3532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Pr="00096760" w:rsidRDefault="008E6589" w:rsidP="004B55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096760" w:rsidRDefault="008E6589" w:rsidP="004B55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История /</w:t>
            </w:r>
          </w:p>
          <w:p w:rsidR="008E6589" w:rsidRPr="00096760" w:rsidRDefault="008E6589" w:rsidP="004B55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t>Преподаватель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Pr="00096760" w:rsidRDefault="008E6589" w:rsidP="004B55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A6FBC">
              <w:t>102424</w:t>
            </w:r>
            <w:r>
              <w:t xml:space="preserve"> </w:t>
            </w:r>
            <w:r w:rsidRPr="005A6FBC">
              <w:t>0721388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 xml:space="preserve">Литературное чтение, русский язык, математика, окружающий мир, </w:t>
            </w:r>
            <w:r>
              <w:lastRenderedPageBreak/>
              <w:t>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Годяева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классов,</w:t>
            </w:r>
          </w:p>
          <w:p w:rsidR="008E6589" w:rsidRDefault="008E6589" w:rsidP="00137B80">
            <w:pPr>
              <w:pStyle w:val="ConsPlusNormal"/>
            </w:pPr>
            <w:r>
              <w:t>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6C200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Pr="00096760" w:rsidRDefault="008E6589" w:rsidP="005A6FBC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Красноярский </w:t>
            </w:r>
            <w:r>
              <w:lastRenderedPageBreak/>
              <w:t>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096760" w:rsidRDefault="008E6589" w:rsidP="004B554A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6C2002">
            <w:pPr>
              <w:pStyle w:val="ConsPlusNormal"/>
              <w:ind w:left="80"/>
            </w:pPr>
            <w:r>
              <w:t xml:space="preserve">Педагогика и методика начального общего образования с </w:t>
            </w:r>
            <w:r>
              <w:lastRenderedPageBreak/>
              <w:t xml:space="preserve">дополнительной специальностью филология / учитель начальных классов, русского языка и литературы </w:t>
            </w:r>
          </w:p>
          <w:p w:rsidR="008E6589" w:rsidRPr="00096760" w:rsidRDefault="008E6589" w:rsidP="004B554A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Диплом</w:t>
            </w:r>
          </w:p>
          <w:p w:rsidR="008E6589" w:rsidRPr="00096760" w:rsidRDefault="008E6589" w:rsidP="004B554A">
            <w:pPr>
              <w:spacing w:after="0" w:line="240" w:lineRule="auto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ДВС </w:t>
            </w:r>
            <w:r w:rsidRPr="006C2002">
              <w:t>1063141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Горелова Галина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информатики – категория высшая,</w:t>
            </w:r>
          </w:p>
          <w:p w:rsidR="008E6589" w:rsidRDefault="008E6589" w:rsidP="00137B80">
            <w:pPr>
              <w:pStyle w:val="ConsPlusNormal"/>
            </w:pPr>
          </w:p>
          <w:p w:rsidR="008E6589" w:rsidRDefault="008E6589" w:rsidP="00137B80">
            <w:pPr>
              <w:pStyle w:val="ConsPlusNormal"/>
            </w:pPr>
          </w:p>
          <w:p w:rsidR="008E6589" w:rsidRDefault="008E6589" w:rsidP="00137B80">
            <w:pPr>
              <w:pStyle w:val="ConsPlusNormal"/>
            </w:pPr>
            <w:r>
              <w:t xml:space="preserve">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6C200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5A6FBC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28.06.1977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Математика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Б-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</w:t>
            </w:r>
            <w:r w:rsidRPr="006C2002">
              <w:t>062128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Химия, 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Грицына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Валентина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химии,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6C200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535322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Биология, химия / учитель химии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ЖВ </w:t>
            </w:r>
            <w:r w:rsidRPr="006C2002">
              <w:t>829661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Грищенко Вера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 xml:space="preserve">Учитель физики – категория высшая, </w:t>
            </w:r>
          </w:p>
          <w:p w:rsidR="008E6589" w:rsidRDefault="008E6589" w:rsidP="00137B80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6C200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Pr="00680FED" w:rsidRDefault="008E6589" w:rsidP="006C2002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80FED" w:rsidRDefault="008E6589" w:rsidP="004B554A">
            <w:pPr>
              <w:pStyle w:val="ConsPlusNormal"/>
              <w:ind w:left="80"/>
            </w:pPr>
            <w: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80FED" w:rsidRDefault="008E6589" w:rsidP="004B554A">
            <w:pPr>
              <w:pStyle w:val="ConsPlusNormal"/>
              <w:ind w:left="80"/>
            </w:pPr>
            <w:r>
              <w:t>Физика / учитель физики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Pr="00680FED" w:rsidRDefault="008E6589" w:rsidP="004B554A">
            <w:pPr>
              <w:pStyle w:val="ConsPlusNormal"/>
              <w:ind w:left="80"/>
            </w:pPr>
            <w:r>
              <w:t>Г-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rPr>
                <w:lang w:val="en-US"/>
              </w:rPr>
              <w:t xml:space="preserve"> </w:t>
            </w:r>
            <w:r w:rsidRPr="006C2002">
              <w:rPr>
                <w:lang w:val="en-US"/>
              </w:rPr>
              <w:t>617043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Гурьянов Александр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физической культуры,</w:t>
            </w:r>
          </w:p>
          <w:p w:rsidR="008E6589" w:rsidRDefault="008E6589" w:rsidP="00137B80">
            <w:pPr>
              <w:pStyle w:val="ConsPlusNormal"/>
            </w:pPr>
            <w:r>
              <w:t>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F1529D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6C2002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/ учитель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724C7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8E6589" w:rsidRPr="006C2002" w:rsidRDefault="008E6589" w:rsidP="004B554A">
            <w:pPr>
              <w:pStyle w:val="ConsPlusNormal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2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3867605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Гусева Алла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F1529D">
            <w:pPr>
              <w:pStyle w:val="ConsPlusNormal"/>
              <w:ind w:left="80"/>
            </w:pPr>
            <w:proofErr w:type="gramStart"/>
            <w:r>
              <w:t>Высшее</w:t>
            </w:r>
            <w:proofErr w:type="gramEnd"/>
            <w:r>
              <w:t>/ Красноярский государственный университет</w:t>
            </w:r>
          </w:p>
          <w:p w:rsidR="008E6589" w:rsidRDefault="008E6589" w:rsidP="006C2002">
            <w:pPr>
              <w:pStyle w:val="ConsPlusNormal"/>
              <w:ind w:left="80"/>
            </w:pPr>
            <w:r>
              <w:t>Красноярский педагогический университет (курсы переподготовки)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30.06.2000</w:t>
            </w:r>
          </w:p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инженер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ДВС </w:t>
            </w:r>
            <w:r w:rsidRPr="00125434">
              <w:rPr>
                <w:rFonts w:ascii="Times New Roman" w:eastAsia="Times New Roman" w:hAnsi="Times New Roman" w:cs="Times New Roman"/>
                <w:sz w:val="24"/>
                <w:szCs w:val="24"/>
              </w:rPr>
              <w:t>0180716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  <w:r w:rsidRPr="00125434">
              <w:rPr>
                <w:rFonts w:ascii="Times New Roman" w:eastAsia="Times New Roman" w:hAnsi="Times New Roman" w:cs="Times New Roman"/>
                <w:sz w:val="24"/>
                <w:szCs w:val="24"/>
              </w:rPr>
              <w:t>2414 00007304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английского языка</w:t>
            </w:r>
          </w:p>
          <w:p w:rsidR="008E6589" w:rsidRDefault="008E6589" w:rsidP="00137B80">
            <w:pPr>
              <w:pStyle w:val="ConsPlusNormal"/>
            </w:pPr>
            <w:r>
              <w:t>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89" w:rsidRDefault="008E6589" w:rsidP="00F1529D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6C2002">
            <w:pPr>
              <w:pStyle w:val="ConsPlusNormal"/>
              <w:ind w:left="80"/>
            </w:pPr>
            <w:r>
              <w:t>Омский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27.06.1986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Филология (английский и немецкий язык) / учитель английского и немецкого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Pr="008E6589" w:rsidRDefault="008E6589" w:rsidP="004B554A">
            <w:pPr>
              <w:pStyle w:val="ConsPlusNormal"/>
              <w:ind w:left="80"/>
            </w:pPr>
            <w:r>
              <w:t>ЕВ 119135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Русский язык,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Дмитриева Викторина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русского языка и литературы,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F1529D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F1529D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9D">
              <w:t>Кемеровский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Филология / учитель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Pr="006724C7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ИВ </w:t>
            </w:r>
            <w:r w:rsidRPr="00535322">
              <w:t>423790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Домрачева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Леся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3532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F1529D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35322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Pr="00535322">
              <w:t>318848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Ерохина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музыки, 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89" w:rsidRDefault="008E6589" w:rsidP="00972E8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Pr="00535322" w:rsidRDefault="008E6589" w:rsidP="00F1529D">
            <w:pPr>
              <w:pStyle w:val="ConsPlusNormal"/>
              <w:ind w:left="80"/>
              <w:rPr>
                <w:highlight w:val="yellow"/>
              </w:rPr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09.02.2013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География / 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географии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 93978</w:t>
            </w:r>
          </w:p>
          <w:p w:rsidR="008E6589" w:rsidRDefault="008E6589" w:rsidP="004B554A">
            <w:pPr>
              <w:pStyle w:val="ConsPlusNormal"/>
              <w:ind w:left="80"/>
            </w:pP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Ероян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Лёниковна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89" w:rsidRDefault="008E6589" w:rsidP="00972E8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13.09.2023 (Дубликат)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Окончание в 2006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Филология (английский язык)/учитель английского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102424 </w:t>
            </w:r>
          </w:p>
        </w:tc>
      </w:tr>
      <w:tr w:rsidR="008E6589" w:rsidTr="008E6589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B82F0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Ефремова Анна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35322">
            <w:pPr>
              <w:pStyle w:val="ConsPlusNormal"/>
              <w:ind w:left="80"/>
            </w:pPr>
            <w:proofErr w:type="spellStart"/>
            <w:r>
              <w:t>Канский</w:t>
            </w:r>
            <w:proofErr w:type="spellEnd"/>
            <w:r>
              <w:t xml:space="preserve"> педагогический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27.06.2022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Преподавание в начальных классах / 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 w:rsidRPr="000F3911">
              <w:t>112424</w:t>
            </w:r>
            <w:r>
              <w:t xml:space="preserve"> </w:t>
            </w:r>
            <w:r w:rsidRPr="000F3911">
              <w:t>6655432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Иванова Надежда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английского языка,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72E82">
            <w:pPr>
              <w:pStyle w:val="ConsPlusNormal"/>
              <w:ind w:left="80"/>
            </w:pPr>
            <w:r>
              <w:t>Томский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23.06.1982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Иностранный (английский язык) /</w:t>
            </w:r>
          </w:p>
          <w:p w:rsidR="008E6589" w:rsidRDefault="008E6589" w:rsidP="00972E82">
            <w:pPr>
              <w:pStyle w:val="ConsPlusNormal"/>
              <w:ind w:left="80"/>
            </w:pPr>
            <w:r>
              <w:t xml:space="preserve">Учитель </w:t>
            </w:r>
            <w:r>
              <w:lastRenderedPageBreak/>
              <w:t>английского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ЗВ </w:t>
            </w:r>
            <w:r w:rsidRPr="000F3911">
              <w:t>398157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Индивидуальные занятия с детьми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Ильичева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Психолог – категория первая</w:t>
            </w:r>
          </w:p>
          <w:p w:rsidR="008E6589" w:rsidRDefault="008E6589" w:rsidP="00137B80">
            <w:pPr>
              <w:pStyle w:val="ConsPlusNormal"/>
            </w:pPr>
          </w:p>
          <w:p w:rsidR="008E6589" w:rsidRDefault="008E6589" w:rsidP="00137B80">
            <w:pPr>
              <w:pStyle w:val="ConsPlusNormal"/>
            </w:pPr>
            <w:r>
              <w:t>Заместитель директора школы по УВР (0,5 ставки)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72E82">
            <w:pPr>
              <w:pStyle w:val="ConsPlusNormal"/>
              <w:ind w:left="80"/>
            </w:pPr>
            <w:r w:rsidRPr="004B5F54">
              <w:t>Новосибирский</w:t>
            </w:r>
            <w:r>
              <w:t xml:space="preserve">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23.06.2000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Филология / учитель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ДВС </w:t>
            </w:r>
            <w:r w:rsidRPr="004B5F54">
              <w:t>06223223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Карамышева Светлана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классов,</w:t>
            </w:r>
          </w:p>
          <w:p w:rsidR="008E6589" w:rsidRDefault="008E6589" w:rsidP="00137B80">
            <w:pPr>
              <w:pStyle w:val="ConsPlusNormal"/>
            </w:pPr>
            <w:r>
              <w:t>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F54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F54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  <w:p w:rsidR="008E6589" w:rsidRDefault="008E6589" w:rsidP="004B554A">
            <w:pPr>
              <w:pStyle w:val="ConsPlusNormal"/>
              <w:ind w:left="8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Диплом 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ШВ </w:t>
            </w:r>
            <w:r w:rsidRPr="004B5F54">
              <w:t>129499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Каримова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Айтадж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Парвиз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F54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972E82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08.02.2021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proofErr w:type="gramStart"/>
            <w:r>
              <w:t>Педагогического</w:t>
            </w:r>
            <w:proofErr w:type="gramEnd"/>
            <w:r>
              <w:t xml:space="preserve"> образование / Иностранный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Диплом </w:t>
            </w:r>
          </w:p>
          <w:p w:rsidR="008E6589" w:rsidRDefault="008E6589" w:rsidP="004B554A">
            <w:pPr>
              <w:pStyle w:val="ConsPlusNormal"/>
              <w:ind w:left="80"/>
            </w:pPr>
            <w:r w:rsidRPr="00931906">
              <w:t>102424</w:t>
            </w:r>
            <w:r>
              <w:t xml:space="preserve"> </w:t>
            </w:r>
            <w:r w:rsidRPr="00931906">
              <w:t>5587565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Русский язык,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/>
              <w:ind w:firstLineChars="40" w:firstLine="8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Климова Ирина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русского языка и литературы,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B01175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Русский язык и литература / 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ЦВ </w:t>
            </w:r>
            <w:r w:rsidRPr="00B01175">
              <w:t>020267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Клюжева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физической культуры,</w:t>
            </w:r>
          </w:p>
          <w:p w:rsidR="008E6589" w:rsidRDefault="008E6589" w:rsidP="00137B80">
            <w:pPr>
              <w:pStyle w:val="ConsPlusNormal"/>
            </w:pPr>
            <w:r>
              <w:t>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C441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F54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84201">
            <w:pPr>
              <w:pStyle w:val="ConsPlusNormal"/>
              <w:ind w:left="80"/>
            </w:pPr>
            <w:r>
              <w:t>Дошкольная педагогика и психология» с дополнительной специальностью «Социальная педагогика»/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Преподаватель дошкольной педагогики и психологии, социальный педагог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ДВС </w:t>
            </w:r>
            <w:r w:rsidRPr="00CC4411">
              <w:t>1716277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Русский язык,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Козаченко Наталья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русского языка и литературы,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8420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F54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F54">
            <w:pPr>
              <w:pStyle w:val="ConsPlusNormal"/>
              <w:ind w:left="80"/>
            </w:pPr>
            <w:r>
              <w:t>Русский язык и литература / учитель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Я </w:t>
            </w:r>
            <w:r w:rsidRPr="00184201">
              <w:t>492553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ИЗО,</w:t>
            </w:r>
          </w:p>
          <w:p w:rsidR="008E6589" w:rsidRDefault="008E6589" w:rsidP="00137B80">
            <w:pPr>
              <w:pStyle w:val="ConsPlusNormal"/>
            </w:pPr>
            <w:r>
              <w:t>Технология (обслуживающий труд – девочки)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Козинцева Светлана Григорьевна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ИЗО и технологии,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8420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B01175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ФВ </w:t>
            </w:r>
            <w:r w:rsidRPr="00184201">
              <w:t>278934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Технология (обслуживающий труд – девочки)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Комоско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Заместитель директора по УВР,</w:t>
            </w:r>
          </w:p>
          <w:p w:rsidR="008E6589" w:rsidRDefault="008E6589" w:rsidP="00137B80">
            <w:pPr>
              <w:pStyle w:val="ConsPlusNormal"/>
            </w:pPr>
          </w:p>
          <w:p w:rsidR="008E6589" w:rsidRDefault="008E6589" w:rsidP="00137B80">
            <w:pPr>
              <w:pStyle w:val="ConsPlusNormal"/>
            </w:pPr>
            <w:r>
              <w:t>Учитель технологии –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8420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CC4411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Прикладная экономика / </w:t>
            </w:r>
          </w:p>
          <w:p w:rsidR="008E6589" w:rsidRDefault="008E6589" w:rsidP="00184201">
            <w:pPr>
              <w:pStyle w:val="ConsPlusNormal"/>
              <w:ind w:left="80"/>
            </w:pP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учитель технологии и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К 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94032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Комоско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физики,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B866B8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84201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Физика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физики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Г</w:t>
            </w:r>
            <w:proofErr w:type="gramStart"/>
            <w:r>
              <w:t>1</w:t>
            </w:r>
            <w:proofErr w:type="gramEnd"/>
            <w:r>
              <w:t xml:space="preserve"> </w:t>
            </w:r>
            <w:r w:rsidRPr="00635D61">
              <w:t>616707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ГПД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Копылова Елена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72E8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84201">
            <w:pPr>
              <w:pStyle w:val="ConsPlusNormal"/>
              <w:ind w:left="80"/>
            </w:pPr>
            <w:r>
              <w:t>Киргизский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18.06.1985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84201">
            <w:pPr>
              <w:pStyle w:val="ConsPlusNormal"/>
              <w:ind w:left="80"/>
            </w:pPr>
            <w:r>
              <w:t>Филология (русский язык и литература)/ филолог,  преподаватель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Диплом 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МВ 123820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Коробейникова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физической культуры,</w:t>
            </w:r>
          </w:p>
          <w:p w:rsidR="008E6589" w:rsidRDefault="008E6589" w:rsidP="00137B80">
            <w:pPr>
              <w:pStyle w:val="ConsPlusNormal"/>
            </w:pPr>
            <w:r>
              <w:t>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5206F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84201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Физическая культура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5206F">
            <w:pPr>
              <w:pStyle w:val="ConsPlusNormal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ПТ 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451280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 xml:space="preserve">Индивидуальные занятия по логопедии с </w:t>
            </w:r>
            <w:r>
              <w:lastRenderedPageBreak/>
              <w:t>детьми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Костикова Ирина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Учитель-логопед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5206F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B866B8">
            <w:pPr>
              <w:pStyle w:val="ConsPlusNormal"/>
              <w:ind w:left="80"/>
            </w:pPr>
            <w:r>
              <w:t xml:space="preserve">Красноярский </w:t>
            </w:r>
            <w:r>
              <w:lastRenderedPageBreak/>
              <w:t>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05.07.2018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Логопедия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Бакалавр, специальное 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lastRenderedPageBreak/>
              <w:t>(дефектологическое</w:t>
            </w: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102424</w:t>
            </w: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2842432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Английский язык (дополнительное образование)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234889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Pr="008E6589" w:rsidRDefault="008E6589" w:rsidP="00972E82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14.12.2007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72E82">
            <w:pPr>
              <w:pStyle w:val="ConsPlusNormal"/>
              <w:ind w:left="80"/>
            </w:pPr>
            <w:r>
              <w:t>Олигофренопедагогика. Логопедия / учитель-</w:t>
            </w:r>
            <w:proofErr w:type="spellStart"/>
            <w:r>
              <w:t>олигофренолог</w:t>
            </w:r>
            <w:proofErr w:type="spellEnd"/>
            <w:r>
              <w:t>, логопед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ВСГ 1234849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Костырева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английского языка,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5206F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5206F">
            <w:pPr>
              <w:pStyle w:val="ConsPlusNormal"/>
              <w:ind w:left="80"/>
            </w:pPr>
            <w:r w:rsidRPr="00CB26ED">
              <w:t>Харьковский</w:t>
            </w:r>
            <w:r>
              <w:t xml:space="preserve">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Филология (иностранный (немецкий) язык)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немецкого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Pr="0015206F" w:rsidRDefault="008E6589" w:rsidP="0015206F">
            <w:pPr>
              <w:pStyle w:val="ConsPlusNormal"/>
            </w:pPr>
            <w:r>
              <w:t xml:space="preserve">А-1 </w:t>
            </w:r>
            <w:r w:rsidRPr="0015206F">
              <w:t>968543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Крицкая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русского языка и литературы,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A370ED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5206F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5206F">
            <w:pPr>
              <w:pStyle w:val="ConsPlusNormal"/>
              <w:ind w:left="80"/>
            </w:pPr>
            <w:r>
              <w:t>Русский язык и литература / Учитель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Pr="0015206F" w:rsidRDefault="008E6589" w:rsidP="0015206F">
            <w:pPr>
              <w:pStyle w:val="ConsPlusNormal"/>
              <w:ind w:left="80"/>
              <w:rPr>
                <w:rFonts w:asciiTheme="minorHAnsi" w:hAnsiTheme="minorHAnsi"/>
              </w:rPr>
            </w:pPr>
            <w:r>
              <w:t xml:space="preserve">МВ </w:t>
            </w:r>
            <w:r w:rsidRPr="00A370ED">
              <w:t>226612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Математика,</w:t>
            </w:r>
          </w:p>
          <w:p w:rsidR="008E6589" w:rsidRDefault="008E6589" w:rsidP="00137B80">
            <w:pPr>
              <w:pStyle w:val="ConsPlusNormal"/>
            </w:pPr>
            <w:r>
              <w:t>Алгебра</w:t>
            </w:r>
          </w:p>
          <w:p w:rsidR="008E6589" w:rsidRDefault="008E6589" w:rsidP="00137B80">
            <w:pPr>
              <w:pStyle w:val="ConsPlusNormal"/>
            </w:pPr>
            <w:r>
              <w:t>Геометрия</w:t>
            </w:r>
          </w:p>
          <w:p w:rsidR="008E6589" w:rsidRDefault="008E6589" w:rsidP="00137B8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Кузнецова Галина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математики,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D17FC5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234889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234889">
            <w:pPr>
              <w:pStyle w:val="ConsPlusNormal"/>
              <w:ind w:left="80"/>
            </w:pPr>
            <w:r>
              <w:t>Математика / учитель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А</w:t>
            </w:r>
            <w:proofErr w:type="gramStart"/>
            <w:r>
              <w:t>1</w:t>
            </w:r>
            <w:proofErr w:type="gramEnd"/>
            <w:r>
              <w:t xml:space="preserve"> </w:t>
            </w:r>
            <w:r w:rsidRPr="00D17FC5">
              <w:t>421309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Изостудия «Волшебная кисточка»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Леднева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72E82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CB26ED">
            <w:pPr>
              <w:pStyle w:val="ConsPlusNormal"/>
              <w:ind w:left="80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24.06.2015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Изобразительное искусство / учитель изобразительного искусства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102424 1136635</w:t>
            </w:r>
          </w:p>
        </w:tc>
      </w:tr>
      <w:tr w:rsidR="008E6589" w:rsidTr="0091193E">
        <w:trPr>
          <w:trHeight w:val="1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История,</w:t>
            </w:r>
          </w:p>
          <w:p w:rsidR="008E6589" w:rsidRDefault="008E6589" w:rsidP="00137B80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Ледышева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истории и обществознания, 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1193E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A370ED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История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истории и обществознания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Диплом 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ВСГ </w:t>
            </w:r>
            <w:r w:rsidRPr="0091193E">
              <w:t>1234535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Pr="00B82F00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Летягин Дмитрий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1193E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D17FC5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proofErr w:type="gramStart"/>
            <w:r>
              <w:t>Физическая</w:t>
            </w:r>
            <w:proofErr w:type="gramEnd"/>
            <w:r>
              <w:t xml:space="preserve">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 w:rsidRPr="0091193E">
              <w:t>125421</w:t>
            </w:r>
            <w:r>
              <w:t xml:space="preserve"> </w:t>
            </w:r>
            <w:r w:rsidRPr="0091193E">
              <w:t>0458236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Липовецкая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Фанавиевна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proofErr w:type="spellStart"/>
            <w:r>
              <w:t>Врио</w:t>
            </w:r>
            <w:proofErr w:type="spellEnd"/>
            <w:r>
              <w:t xml:space="preserve"> директора</w:t>
            </w:r>
          </w:p>
          <w:p w:rsidR="008E6589" w:rsidRDefault="008E6589" w:rsidP="00137B80">
            <w:pPr>
              <w:pStyle w:val="ConsPlusNormal"/>
            </w:pPr>
            <w:r>
              <w:t>Учитель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1193E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972E82">
            <w:pPr>
              <w:pStyle w:val="ConsPlusNormal"/>
              <w:ind w:left="80"/>
            </w:pPr>
            <w:r>
              <w:t>Красноярский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Экономика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Экономист со знанием иностранного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ДВС </w:t>
            </w:r>
            <w:r w:rsidRPr="0091193E">
              <w:t>1080296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Литвинова Ольга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1193E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91193E">
            <w:pPr>
              <w:pStyle w:val="ConsPlusNormal"/>
              <w:ind w:left="80"/>
            </w:pPr>
            <w:proofErr w:type="spellStart"/>
            <w:r>
              <w:t>Лесосибирский</w:t>
            </w:r>
            <w:proofErr w:type="spellEnd"/>
            <w:r>
              <w:t xml:space="preserve">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ВСВ 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0245038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Меньшикова Анастасия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биологии, 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957F23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91193E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2011</w:t>
            </w: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  <w: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Биология /</w:t>
            </w:r>
          </w:p>
          <w:p w:rsidR="008E6589" w:rsidRDefault="008E6589" w:rsidP="004B554A">
            <w:pPr>
              <w:pStyle w:val="ConsPlusNormal"/>
              <w:ind w:left="80"/>
            </w:pPr>
            <w:proofErr w:type="gramStart"/>
            <w:r>
              <w:t>Естественнонаучное</w:t>
            </w:r>
            <w:proofErr w:type="gramEnd"/>
            <w:r>
              <w:t xml:space="preserve"> образования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Магистр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Экологическое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 (бакалавр)</w:t>
            </w:r>
          </w:p>
          <w:p w:rsidR="008E6589" w:rsidRDefault="008E6589" w:rsidP="004B554A">
            <w:pPr>
              <w:pStyle w:val="ConsPlusNormal"/>
              <w:ind w:left="80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Pr="009B2827">
              <w:t>67266</w:t>
            </w:r>
            <w:r>
              <w:t xml:space="preserve"> </w:t>
            </w: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102424 1047171 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Мурашкин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физической культуры (внешнее совместительство)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Средне-специальное профессиональное образование/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Красноярское училище (техникум) олимпийского резерва</w:t>
            </w:r>
          </w:p>
          <w:p w:rsidR="008E6589" w:rsidRDefault="008E6589" w:rsidP="0091193E">
            <w:pPr>
              <w:pStyle w:val="ConsPlusNormal"/>
              <w:ind w:left="80"/>
            </w:pPr>
            <w:proofErr w:type="spellStart"/>
            <w:r>
              <w:t>СибГАУ</w:t>
            </w:r>
            <w:proofErr w:type="spellEnd"/>
            <w:r>
              <w:t xml:space="preserve"> им. </w:t>
            </w:r>
            <w:proofErr w:type="spellStart"/>
            <w:r>
              <w:t>Решетнева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2012</w:t>
            </w: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  <w: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Физическая культура / учитель физической культуры</w:t>
            </w: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</w:p>
          <w:p w:rsidR="008E6589" w:rsidRDefault="008E6589" w:rsidP="004B554A">
            <w:pPr>
              <w:pStyle w:val="ConsPlusNormal"/>
              <w:ind w:left="80"/>
            </w:pPr>
            <w:r>
              <w:t>Инженер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Диплом 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24СПА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0013921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Мускафиди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Татьяна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русского языка и литературы,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C441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91193E">
            <w:pPr>
              <w:pStyle w:val="ConsPlusNormal"/>
              <w:ind w:left="80"/>
            </w:pPr>
            <w:proofErr w:type="spellStart"/>
            <w:r>
              <w:t>Лесосибирский</w:t>
            </w:r>
            <w:proofErr w:type="spellEnd"/>
            <w:r>
              <w:t xml:space="preserve">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E13DFB">
            <w:pPr>
              <w:pStyle w:val="ConsPlusNormal"/>
              <w:ind w:left="80"/>
            </w:pPr>
            <w:r>
              <w:t>Русский язык и литература / учитель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МВ </w:t>
            </w:r>
            <w:r w:rsidRPr="00CB26ED">
              <w:t>338445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Pr="00B82F00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Мялькин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Вячеслав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lastRenderedPageBreak/>
              <w:t xml:space="preserve">Учитель английского языка начальной </w:t>
            </w:r>
            <w:r>
              <w:lastRenderedPageBreak/>
              <w:t>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B26ED">
            <w:pPr>
              <w:pStyle w:val="ConsPlusNormal"/>
              <w:ind w:left="80"/>
            </w:pPr>
            <w:r>
              <w:lastRenderedPageBreak/>
              <w:t>Высшее профессиональное /</w:t>
            </w:r>
          </w:p>
          <w:p w:rsidR="008E6589" w:rsidRDefault="008E6589" w:rsidP="00957F23">
            <w:pPr>
              <w:pStyle w:val="ConsPlusNormal"/>
              <w:ind w:left="80"/>
            </w:pPr>
            <w:r>
              <w:lastRenderedPageBreak/>
              <w:t>Красноярский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Иностранный язык / Педагогическое </w:t>
            </w:r>
            <w:r>
              <w:lastRenderedPageBreak/>
              <w:t>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 w:rsidRPr="00CB26ED">
              <w:t>102424</w:t>
            </w:r>
            <w:r>
              <w:t xml:space="preserve"> </w:t>
            </w:r>
            <w:r w:rsidRPr="00CB26ED">
              <w:t>2346343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Информатика</w:t>
            </w:r>
          </w:p>
          <w:p w:rsidR="008E6589" w:rsidRDefault="008E6589" w:rsidP="00137B80">
            <w:pPr>
              <w:pStyle w:val="ConsPlusNormal"/>
            </w:pPr>
            <w:r>
              <w:t>Робототехника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Онапа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Сибирский государственный технологический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234889">
            <w:pPr>
              <w:pStyle w:val="ConsPlusNormal"/>
              <w:ind w:left="80"/>
            </w:pPr>
            <w:r>
              <w:t>Профессиональное обучение (по отраслям) / Инженер-педагог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БВС </w:t>
            </w:r>
            <w:r w:rsidRPr="00CB26ED">
              <w:t>0899821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F064F7">
            <w:pPr>
              <w:pStyle w:val="ConsPlusNormal"/>
            </w:pPr>
            <w:r>
              <w:t>Математика,</w:t>
            </w:r>
          </w:p>
          <w:p w:rsidR="008E6589" w:rsidRDefault="008E6589" w:rsidP="00F064F7">
            <w:pPr>
              <w:pStyle w:val="ConsPlusNormal"/>
            </w:pPr>
            <w:r>
              <w:t>Алгебра</w:t>
            </w:r>
          </w:p>
          <w:p w:rsidR="008E6589" w:rsidRDefault="008E6589" w:rsidP="00F064F7">
            <w:pPr>
              <w:pStyle w:val="ConsPlusNormal"/>
            </w:pPr>
            <w:r>
              <w:t>Геометрия</w:t>
            </w:r>
          </w:p>
          <w:p w:rsidR="008E6589" w:rsidRDefault="008E6589" w:rsidP="00137B8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Орлова Ольга Фёдоровна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математики,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B26ED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CB26ED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Математика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МВ </w:t>
            </w:r>
            <w:r w:rsidRPr="00CB26ED">
              <w:t>398494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Индивидуальные занятия с детьми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Паланская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630B9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CB26ED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31.12.2019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Магистр / Специальное (дефектологическое)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102424  4289648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Пешкова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5630B9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proofErr w:type="spellStart"/>
            <w:r>
              <w:t>Лесосибирский</w:t>
            </w:r>
            <w:proofErr w:type="spellEnd"/>
            <w:r>
              <w:t xml:space="preserve"> государственный педагогический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БВС </w:t>
            </w:r>
            <w:r w:rsidRPr="005630B9">
              <w:t>0828910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F064F7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Пономаренко Ольга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классов,</w:t>
            </w:r>
          </w:p>
          <w:p w:rsidR="008E6589" w:rsidRDefault="008E6589" w:rsidP="00137B80">
            <w:pPr>
              <w:pStyle w:val="ConsPlusNormal"/>
            </w:pPr>
            <w:r>
              <w:t>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3A7908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CB26ED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МВ </w:t>
            </w:r>
            <w:r w:rsidRPr="003A7908">
              <w:t>226541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Прозорова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Любовь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3A7908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5630B9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Русский язык и литература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Г-1 616142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Литературное чтение, русский 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Разманова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Наталья Моисеевна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71458">
            <w:pPr>
              <w:pStyle w:val="ConsPlusNormal"/>
            </w:pPr>
            <w:r>
              <w:t>Учитель начальных классов, 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3A7908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5630B9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ШВ </w:t>
            </w:r>
            <w:r w:rsidRPr="003A7908">
              <w:t>128512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Бальные танцы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Романенко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71458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3A7908">
            <w:pPr>
              <w:pStyle w:val="ConsPlusNormal"/>
              <w:ind w:left="80"/>
            </w:pPr>
            <w:r>
              <w:t>Кемеровский государственный институт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 w:rsidRPr="00146F93">
              <w:t>художественный руководитель хореографического коллектива, 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ВСА </w:t>
            </w:r>
            <w:r w:rsidRPr="003A7908">
              <w:t>1011182</w:t>
            </w:r>
          </w:p>
        </w:tc>
      </w:tr>
      <w:tr w:rsidR="008E6589" w:rsidTr="004B554A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Рыгузина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русского языка и литературы,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C441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3A7908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C4411">
            <w:pPr>
              <w:pStyle w:val="ConsPlusNormal"/>
              <w:ind w:left="80"/>
            </w:pPr>
            <w:r>
              <w:t>Педагогика и методика начального общего образования / учитель начальных классов с дополнительной специальностью учитель русского языка и литературы</w:t>
            </w:r>
          </w:p>
          <w:p w:rsidR="008E6589" w:rsidRDefault="008E6589" w:rsidP="004B554A">
            <w:pPr>
              <w:pStyle w:val="ConsPlusNormal"/>
              <w:ind w:left="8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3A7908">
            <w:pPr>
              <w:pStyle w:val="ConsPlusNormal"/>
              <w:ind w:left="80"/>
            </w:pPr>
            <w:r>
              <w:t xml:space="preserve">ШВ </w:t>
            </w:r>
            <w:r w:rsidRPr="00CC4411">
              <w:t>128626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ОБЖ</w:t>
            </w:r>
          </w:p>
          <w:p w:rsidR="008E6589" w:rsidRDefault="008E6589" w:rsidP="00137B80">
            <w:pPr>
              <w:pStyle w:val="ConsPlusNormal"/>
            </w:pPr>
            <w:r>
              <w:t>Технология (технический труд – мальчики)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Сенькин Виктор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технологии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02596" w:rsidRDefault="008E6589" w:rsidP="003A7908">
            <w:pPr>
              <w:pStyle w:val="ConsPlusNormal"/>
              <w:ind w:left="80"/>
            </w:pPr>
            <w:proofErr w:type="gramStart"/>
            <w:r>
              <w:t>Высшее</w:t>
            </w:r>
            <w:proofErr w:type="gramEnd"/>
            <w:r>
              <w:t xml:space="preserve"> профессиональное / </w:t>
            </w:r>
            <w:r w:rsidRPr="00146F93">
              <w:t xml:space="preserve">Сибирская аэрокосмическая академия </w:t>
            </w:r>
            <w:r>
              <w:t xml:space="preserve">им. </w:t>
            </w:r>
            <w:proofErr w:type="spellStart"/>
            <w:r w:rsidRPr="00146F93">
              <w:t>Решетнева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02596" w:rsidRDefault="008E6589" w:rsidP="004B554A">
            <w:pPr>
              <w:pStyle w:val="ConsPlusNormal"/>
              <w:ind w:left="80"/>
            </w:pPr>
            <w:r>
              <w:t>29.06.1999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Технология машиностроения /</w:t>
            </w:r>
          </w:p>
          <w:p w:rsidR="008E6589" w:rsidRPr="00602596" w:rsidRDefault="008E6589" w:rsidP="004B554A">
            <w:pPr>
              <w:pStyle w:val="ConsPlusNormal"/>
              <w:ind w:left="80"/>
            </w:pPr>
            <w:r>
              <w:t>Инженер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Pr="00602596" w:rsidRDefault="008E6589" w:rsidP="004B554A">
            <w:pPr>
              <w:pStyle w:val="ConsPlusNormal"/>
              <w:ind w:left="80"/>
            </w:pPr>
            <w:r>
              <w:t xml:space="preserve">БВС </w:t>
            </w:r>
            <w:r w:rsidRPr="00146F93">
              <w:t>0538644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Сургутская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географии, 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46F93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71458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География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биологии и географии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ЦВ </w:t>
            </w:r>
            <w:r w:rsidRPr="00146F93">
              <w:t>020893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746538">
            <w:pPr>
              <w:pStyle w:val="ConsPlusNormal"/>
            </w:pPr>
            <w:r>
              <w:t>Математика,</w:t>
            </w:r>
          </w:p>
          <w:p w:rsidR="008E6589" w:rsidRDefault="008E6589" w:rsidP="00746538">
            <w:pPr>
              <w:pStyle w:val="ConsPlusNormal"/>
            </w:pPr>
            <w:r>
              <w:t>Алгебра</w:t>
            </w:r>
          </w:p>
          <w:p w:rsidR="008E6589" w:rsidRDefault="008E6589" w:rsidP="00746538">
            <w:pPr>
              <w:pStyle w:val="ConsPlusNormal"/>
            </w:pPr>
            <w:r>
              <w:t>Геометрия</w:t>
            </w:r>
          </w:p>
          <w:p w:rsidR="008E6589" w:rsidRDefault="008E6589" w:rsidP="00746538">
            <w:pPr>
              <w:pStyle w:val="ConsPlusNormal"/>
            </w:pPr>
            <w:r>
              <w:t>Вероятность и статистика</w:t>
            </w:r>
          </w:p>
          <w:p w:rsidR="008E6589" w:rsidRDefault="008E6589" w:rsidP="00137B80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Сухочева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 xml:space="preserve">Учитель математики, </w:t>
            </w:r>
          </w:p>
          <w:p w:rsidR="008E6589" w:rsidRDefault="008E6589" w:rsidP="00137B80">
            <w:pPr>
              <w:pStyle w:val="ConsPlusNormal"/>
            </w:pPr>
            <w:r>
              <w:t>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46F93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CC4411">
            <w:pPr>
              <w:pStyle w:val="ConsPlusNormal"/>
              <w:ind w:left="80"/>
            </w:pPr>
            <w:r>
              <w:t xml:space="preserve">Саратовский государственный педагогический </w:t>
            </w:r>
            <w:r>
              <w:lastRenderedPageBreak/>
              <w:t>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Математика /</w:t>
            </w:r>
          </w:p>
          <w:p w:rsidR="008E6589" w:rsidRDefault="008E6589" w:rsidP="00CC4411">
            <w:pPr>
              <w:pStyle w:val="ConsPlusNormal"/>
            </w:pPr>
            <w:r>
              <w:t>Учитель математики и физики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ЗВ </w:t>
            </w:r>
            <w:r w:rsidRPr="00146F93">
              <w:t>622214</w:t>
            </w:r>
          </w:p>
        </w:tc>
      </w:tr>
      <w:tr w:rsidR="008E6589" w:rsidTr="008E6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Pr="00B82F00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Уракова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25434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10.06.2011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proofErr w:type="spellStart"/>
            <w:r>
              <w:t>Специалитет</w:t>
            </w:r>
            <w:proofErr w:type="spellEnd"/>
            <w:r>
              <w:t xml:space="preserve"> 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специальное (дефектологическое</w:t>
            </w: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образование Логопедия / учитель-логопед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ВСА </w:t>
            </w:r>
            <w:r w:rsidRPr="00125434">
              <w:t>1045162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Ушакова Дарья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английского языка, 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870E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46F93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Иностранный язык (немецкий) с дополнительной специальностью (английский язык)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двух иностранных языков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proofErr w:type="gramStart"/>
            <w:r>
              <w:t>КР</w:t>
            </w:r>
            <w:proofErr w:type="gramEnd"/>
            <w:r>
              <w:t xml:space="preserve"> </w:t>
            </w:r>
            <w:r w:rsidRPr="00146F93">
              <w:t>27008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746538">
            <w:pPr>
              <w:pStyle w:val="ConsPlusNormal"/>
            </w:pPr>
            <w:r>
              <w:t>Эстрадный вокал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Харлова Елена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Юриевна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02596" w:rsidRDefault="008E6589" w:rsidP="00146F93">
            <w:pPr>
              <w:pStyle w:val="ConsPlusNormal"/>
              <w:ind w:left="80"/>
            </w:pPr>
            <w:r w:rsidRPr="001870E1">
              <w:t>Санкт-Петербургский государственный университет культуры и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02596" w:rsidRDefault="008E6589" w:rsidP="004B554A">
            <w:pPr>
              <w:pStyle w:val="ConsPlusNormal"/>
              <w:ind w:left="80"/>
            </w:pPr>
            <w:r>
              <w:t>20.06.2003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 w:rsidRPr="001870E1">
              <w:t>Музыкальное искусство эстрады</w:t>
            </w:r>
            <w:r>
              <w:t xml:space="preserve"> /</w:t>
            </w:r>
          </w:p>
          <w:p w:rsidR="008E6589" w:rsidRPr="00602596" w:rsidRDefault="008E6589" w:rsidP="004B554A">
            <w:pPr>
              <w:pStyle w:val="ConsPlusNormal"/>
              <w:ind w:left="80"/>
            </w:pPr>
            <w:r>
              <w:t>Концертный певец, солист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02596" w:rsidRDefault="008E6589" w:rsidP="004B554A">
            <w:pPr>
              <w:pStyle w:val="ConsPlusNormal"/>
              <w:ind w:left="80"/>
            </w:pPr>
            <w:r>
              <w:t xml:space="preserve">ВСБ </w:t>
            </w:r>
            <w:r w:rsidRPr="001870E1">
              <w:t>0129037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Чернобыльская Татьяна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870E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25434">
            <w:pPr>
              <w:pStyle w:val="ConsPlusNormal"/>
              <w:ind w:left="80"/>
            </w:pPr>
            <w:r>
              <w:t>Минский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25434">
            <w:pPr>
              <w:pStyle w:val="ConsPlusNormal"/>
              <w:ind w:left="80"/>
            </w:pPr>
            <w:r>
              <w:t>Иностранный язык (немецкий) / учитель немецкого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ЕВ </w:t>
            </w:r>
            <w:r w:rsidRPr="001870E1">
              <w:t>295856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746538">
            <w:pPr>
              <w:pStyle w:val="ConsPlusNormal"/>
            </w:pPr>
            <w:r>
              <w:t>Математика,</w:t>
            </w:r>
          </w:p>
          <w:p w:rsidR="008E6589" w:rsidRDefault="008E6589" w:rsidP="00746538">
            <w:pPr>
              <w:pStyle w:val="ConsPlusNormal"/>
            </w:pPr>
            <w:r>
              <w:t>Алгебра</w:t>
            </w:r>
          </w:p>
          <w:p w:rsidR="008E6589" w:rsidRDefault="008E6589" w:rsidP="00746538">
            <w:pPr>
              <w:pStyle w:val="ConsPlusNormal"/>
            </w:pPr>
            <w:r>
              <w:t>Геометрия</w:t>
            </w:r>
          </w:p>
          <w:p w:rsidR="008E6589" w:rsidRDefault="008E6589" w:rsidP="00137B8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Шныра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математики</w:t>
            </w:r>
          </w:p>
          <w:p w:rsidR="008E6589" w:rsidRDefault="008E6589" w:rsidP="00137B80">
            <w:pPr>
              <w:pStyle w:val="ConsPlusNormal"/>
            </w:pPr>
            <w:r>
              <w:t>Категория 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870E1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870E1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Математика / учитель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А-1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731395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 xml:space="preserve">История </w:t>
            </w:r>
          </w:p>
          <w:p w:rsidR="008E6589" w:rsidRDefault="008E6589" w:rsidP="00137B80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Щербаченя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Кристина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71458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История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>Учитель истории и обществознания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102424 0721060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 xml:space="preserve">Литературное чтение, русский </w:t>
            </w:r>
            <w:r>
              <w:lastRenderedPageBreak/>
              <w:t>язык, математика, окружающий мир, ОРКСЭ,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Щукина Наталия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71458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Красноярский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Педагогика и методика </w:t>
            </w:r>
            <w:r>
              <w:lastRenderedPageBreak/>
              <w:t>начального общего образования / 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lastRenderedPageBreak/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>
              <w:t xml:space="preserve">ЖВ </w:t>
            </w:r>
            <w:r w:rsidRPr="00171458">
              <w:t>829179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Физическая культура</w:t>
            </w:r>
          </w:p>
          <w:p w:rsidR="008E6589" w:rsidRDefault="008E6589" w:rsidP="00746538">
            <w:pPr>
              <w:pStyle w:val="ConsPlusNormal"/>
            </w:pPr>
            <w:r>
              <w:t>Театр современного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Юдина Анна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  <w:r>
              <w:t>Учитель физической культуры, педагог дополнительного образования – категория 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Высшее профессиональное /</w:t>
            </w:r>
          </w:p>
          <w:p w:rsidR="008E6589" w:rsidRDefault="008E6589" w:rsidP="00171458">
            <w:pPr>
              <w:pStyle w:val="ConsPlusNormal"/>
              <w:ind w:left="80"/>
            </w:pPr>
            <w:r>
              <w:t>Кемеровский государственный институт культуры</w:t>
            </w:r>
          </w:p>
          <w:p w:rsidR="008E6589" w:rsidRDefault="008E6589" w:rsidP="001870E1">
            <w:pPr>
              <w:pStyle w:val="ConsPlusNormal"/>
              <w:ind w:left="8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 xml:space="preserve">Народное творчество/ </w:t>
            </w:r>
            <w:r w:rsidRPr="00146F93">
              <w:t>художественный руководитель хореографического коллектива, 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  <w:r>
              <w:t>Диплом</w:t>
            </w:r>
          </w:p>
          <w:p w:rsidR="008E6589" w:rsidRDefault="008E6589" w:rsidP="004B554A">
            <w:pPr>
              <w:pStyle w:val="ConsPlusNormal"/>
              <w:ind w:left="80"/>
            </w:pPr>
            <w:r w:rsidRPr="00171458">
              <w:t>104205</w:t>
            </w:r>
            <w:r>
              <w:t xml:space="preserve"> </w:t>
            </w:r>
            <w:r w:rsidRPr="00171458">
              <w:t>0216713</w:t>
            </w: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80FED" w:rsidRDefault="008E6589" w:rsidP="00171458">
            <w:pPr>
              <w:pStyle w:val="ConsPlusNormal"/>
              <w:ind w:left="8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80FED" w:rsidRDefault="008E6589" w:rsidP="004B554A">
            <w:pPr>
              <w:pStyle w:val="ConsPlusNormal"/>
              <w:ind w:left="8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80FED" w:rsidRDefault="008E6589" w:rsidP="004B554A">
            <w:pPr>
              <w:pStyle w:val="ConsPlusNormal"/>
              <w:ind w:left="8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80FED" w:rsidRDefault="008E6589" w:rsidP="004B554A">
            <w:pPr>
              <w:pStyle w:val="ConsPlusNormal"/>
              <w:ind w:left="80"/>
            </w:pP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71458">
            <w:pPr>
              <w:pStyle w:val="ConsPlusNormal"/>
              <w:ind w:left="8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Pr="00602596" w:rsidRDefault="008E6589" w:rsidP="008E6589">
            <w:pPr>
              <w:pStyle w:val="ConsPlusNormal"/>
              <w:ind w:left="8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</w:p>
        </w:tc>
      </w:tr>
      <w:tr w:rsidR="008E6589" w:rsidTr="004B5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CF510C">
            <w:pPr>
              <w:pStyle w:val="ConsPlusNormal"/>
              <w:numPr>
                <w:ilvl w:val="0"/>
                <w:numId w:val="10"/>
              </w:numPr>
              <w:ind w:left="57" w:right="57"/>
              <w:jc w:val="righ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9" w:rsidRDefault="008E6589" w:rsidP="00137B80">
            <w:pPr>
              <w:spacing w:after="0" w:line="240" w:lineRule="auto"/>
              <w:ind w:left="57" w:right="57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37B80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171458">
            <w:pPr>
              <w:pStyle w:val="ConsPlusNormal"/>
              <w:ind w:left="8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9" w:rsidRDefault="008E6589" w:rsidP="004B554A">
            <w:pPr>
              <w:pStyle w:val="ConsPlusNormal"/>
              <w:ind w:left="80"/>
            </w:pPr>
          </w:p>
        </w:tc>
      </w:tr>
    </w:tbl>
    <w:p w:rsidR="00CA14A2" w:rsidRDefault="00CA14A2"/>
    <w:sectPr w:rsidR="00CA14A2" w:rsidSect="00CA14A2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469"/>
    <w:multiLevelType w:val="hybridMultilevel"/>
    <w:tmpl w:val="609A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C4C"/>
    <w:multiLevelType w:val="hybridMultilevel"/>
    <w:tmpl w:val="5146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EAF"/>
    <w:multiLevelType w:val="hybridMultilevel"/>
    <w:tmpl w:val="AD0C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5098"/>
    <w:multiLevelType w:val="hybridMultilevel"/>
    <w:tmpl w:val="2334FA1A"/>
    <w:lvl w:ilvl="0" w:tplc="0419000F">
      <w:start w:val="1"/>
      <w:numFmt w:val="decimal"/>
      <w:lvlText w:val="%1."/>
      <w:lvlJc w:val="left"/>
      <w:pPr>
        <w:ind w:left="941" w:hanging="360"/>
      </w:p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>
    <w:nsid w:val="35BD619E"/>
    <w:multiLevelType w:val="hybridMultilevel"/>
    <w:tmpl w:val="84DA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00ABB"/>
    <w:multiLevelType w:val="hybridMultilevel"/>
    <w:tmpl w:val="BC243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70FEC"/>
    <w:multiLevelType w:val="hybridMultilevel"/>
    <w:tmpl w:val="EC70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3297A"/>
    <w:multiLevelType w:val="hybridMultilevel"/>
    <w:tmpl w:val="BD80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27483"/>
    <w:multiLevelType w:val="hybridMultilevel"/>
    <w:tmpl w:val="19BC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10BB4"/>
    <w:multiLevelType w:val="hybridMultilevel"/>
    <w:tmpl w:val="3A2C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A2"/>
    <w:rsid w:val="00066529"/>
    <w:rsid w:val="00096760"/>
    <w:rsid w:val="000A2223"/>
    <w:rsid w:val="000C6069"/>
    <w:rsid w:val="000F3911"/>
    <w:rsid w:val="00125434"/>
    <w:rsid w:val="00137B80"/>
    <w:rsid w:val="00146F93"/>
    <w:rsid w:val="0015206F"/>
    <w:rsid w:val="00171458"/>
    <w:rsid w:val="001769B0"/>
    <w:rsid w:val="00177F67"/>
    <w:rsid w:val="00184201"/>
    <w:rsid w:val="001870E1"/>
    <w:rsid w:val="001A7C70"/>
    <w:rsid w:val="002120AD"/>
    <w:rsid w:val="00234889"/>
    <w:rsid w:val="002C2ACE"/>
    <w:rsid w:val="002F5C67"/>
    <w:rsid w:val="003042AD"/>
    <w:rsid w:val="00334A93"/>
    <w:rsid w:val="0034582E"/>
    <w:rsid w:val="003612DC"/>
    <w:rsid w:val="00384F38"/>
    <w:rsid w:val="003965A4"/>
    <w:rsid w:val="003A7908"/>
    <w:rsid w:val="003B6F16"/>
    <w:rsid w:val="004B554A"/>
    <w:rsid w:val="004B5F54"/>
    <w:rsid w:val="00535322"/>
    <w:rsid w:val="00541BFE"/>
    <w:rsid w:val="00541FE6"/>
    <w:rsid w:val="005630B9"/>
    <w:rsid w:val="0059776B"/>
    <w:rsid w:val="005A5CDB"/>
    <w:rsid w:val="005A6FBC"/>
    <w:rsid w:val="00602596"/>
    <w:rsid w:val="00635D61"/>
    <w:rsid w:val="00667643"/>
    <w:rsid w:val="006724C7"/>
    <w:rsid w:val="00680FED"/>
    <w:rsid w:val="006A30EE"/>
    <w:rsid w:val="006C2002"/>
    <w:rsid w:val="00717F5C"/>
    <w:rsid w:val="0072294E"/>
    <w:rsid w:val="00725B71"/>
    <w:rsid w:val="00746538"/>
    <w:rsid w:val="00781AF9"/>
    <w:rsid w:val="0078277B"/>
    <w:rsid w:val="008D0F24"/>
    <w:rsid w:val="008E13CC"/>
    <w:rsid w:val="008E6589"/>
    <w:rsid w:val="00902E45"/>
    <w:rsid w:val="0091193E"/>
    <w:rsid w:val="00912901"/>
    <w:rsid w:val="00931906"/>
    <w:rsid w:val="00947496"/>
    <w:rsid w:val="00957F23"/>
    <w:rsid w:val="00972E82"/>
    <w:rsid w:val="00977FA5"/>
    <w:rsid w:val="00995E0D"/>
    <w:rsid w:val="009B2827"/>
    <w:rsid w:val="00A26E62"/>
    <w:rsid w:val="00A370ED"/>
    <w:rsid w:val="00AB6CBA"/>
    <w:rsid w:val="00AD29E2"/>
    <w:rsid w:val="00AD5216"/>
    <w:rsid w:val="00AE2515"/>
    <w:rsid w:val="00AE2667"/>
    <w:rsid w:val="00AE73EF"/>
    <w:rsid w:val="00B01175"/>
    <w:rsid w:val="00B103CD"/>
    <w:rsid w:val="00B82F00"/>
    <w:rsid w:val="00B866B8"/>
    <w:rsid w:val="00B90FBC"/>
    <w:rsid w:val="00C37EE8"/>
    <w:rsid w:val="00C60C53"/>
    <w:rsid w:val="00C93589"/>
    <w:rsid w:val="00CA14A2"/>
    <w:rsid w:val="00CB26ED"/>
    <w:rsid w:val="00CC4411"/>
    <w:rsid w:val="00CF510C"/>
    <w:rsid w:val="00D17FC5"/>
    <w:rsid w:val="00D545B0"/>
    <w:rsid w:val="00D70FD2"/>
    <w:rsid w:val="00D82CEE"/>
    <w:rsid w:val="00E0305A"/>
    <w:rsid w:val="00E13DFB"/>
    <w:rsid w:val="00E812ED"/>
    <w:rsid w:val="00F05511"/>
    <w:rsid w:val="00F064F7"/>
    <w:rsid w:val="00F1529D"/>
    <w:rsid w:val="00F4277E"/>
    <w:rsid w:val="00F6185D"/>
    <w:rsid w:val="00F835ED"/>
    <w:rsid w:val="00FE2FA3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2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8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0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12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35ED"/>
    <w:pPr>
      <w:ind w:left="720"/>
      <w:contextualSpacing/>
    </w:pPr>
  </w:style>
  <w:style w:type="paragraph" w:customStyle="1" w:styleId="Default">
    <w:name w:val="Default"/>
    <w:rsid w:val="00F83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2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8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0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12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35ED"/>
    <w:pPr>
      <w:ind w:left="720"/>
      <w:contextualSpacing/>
    </w:pPr>
  </w:style>
  <w:style w:type="paragraph" w:customStyle="1" w:styleId="Default">
    <w:name w:val="Default"/>
    <w:rsid w:val="00F83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12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school5</cp:lastModifiedBy>
  <cp:revision>6</cp:revision>
  <dcterms:created xsi:type="dcterms:W3CDTF">2024-04-26T11:21:00Z</dcterms:created>
  <dcterms:modified xsi:type="dcterms:W3CDTF">2025-02-24T11:39:00Z</dcterms:modified>
</cp:coreProperties>
</file>